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</w:t>
      </w:r>
      <w:r w:rsidR="0016152D">
        <w:t xml:space="preserve">           </w:t>
      </w:r>
      <w:r>
        <w:t xml:space="preserve">     </w:t>
      </w:r>
      <w:r w:rsidR="00580B07">
        <w:rPr>
          <w:noProof/>
          <w:lang w:eastAsia="cs-CZ"/>
        </w:rPr>
        <w:t xml:space="preserve"> </w:t>
      </w:r>
      <w:r w:rsidR="0016152D" w:rsidRPr="0016152D">
        <w:rPr>
          <w:noProof/>
          <w:lang w:eastAsia="cs-CZ"/>
        </w:rPr>
        <w:drawing>
          <wp:inline distT="0" distB="0" distL="0" distR="0">
            <wp:extent cx="1396276" cy="1743075"/>
            <wp:effectExtent l="19050" t="0" r="0" b="0"/>
            <wp:docPr id="3" name="obrázek 1" descr="C:\Users\Jana\AppData\Local\Microsoft\Windows Live Mail\WLMDSS.tmp\WLM45FA.tmp\Znak mě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 Live Mail\WLMDSS.tmp\WLM45FA.tmp\Znak měs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10" cy="174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B07">
        <w:rPr>
          <w:noProof/>
          <w:lang w:eastAsia="cs-CZ"/>
        </w:rPr>
        <w:t xml:space="preserve">       </w:t>
      </w:r>
      <w:r>
        <w:t xml:space="preserve">   </w:t>
      </w:r>
      <w:r w:rsidR="007902EA">
        <w:t xml:space="preserve">             </w:t>
      </w:r>
      <w:r w:rsidR="0016152D">
        <w:t xml:space="preserve">              </w:t>
      </w:r>
      <w:r w:rsidR="007902EA">
        <w:t xml:space="preserve"> </w:t>
      </w:r>
      <w:r>
        <w:t xml:space="preserve"> </w:t>
      </w:r>
      <w:r w:rsidR="007902EA" w:rsidRPr="0031770B">
        <w:rPr>
          <w:rFonts w:ascii="Arial" w:hAnsi="Arial" w:cs="Arial"/>
          <w:b/>
          <w:bCs/>
          <w:color w:val="FF33CC"/>
          <w:sz w:val="40"/>
          <w:szCs w:val="40"/>
          <w:u w:val="single"/>
        </w:rPr>
        <w:t>Plán činnosti – květen 201</w:t>
      </w:r>
      <w:r w:rsidR="0031770B" w:rsidRPr="0031770B">
        <w:rPr>
          <w:rFonts w:ascii="Arial" w:hAnsi="Arial" w:cs="Arial"/>
          <w:b/>
          <w:bCs/>
          <w:color w:val="FF33CC"/>
          <w:sz w:val="40"/>
          <w:szCs w:val="40"/>
          <w:u w:val="single"/>
        </w:rPr>
        <w:t>9</w:t>
      </w:r>
      <w:r w:rsidR="007902EA" w:rsidRPr="0031770B">
        <w:rPr>
          <w:rFonts w:ascii="Arial" w:hAnsi="Arial" w:cs="Arial"/>
          <w:color w:val="FF33CC"/>
        </w:rPr>
        <w:t xml:space="preserve">  </w:t>
      </w:r>
      <w:r w:rsidR="007902EA" w:rsidRPr="00082FBE">
        <w:rPr>
          <w:rFonts w:ascii="Arial" w:hAnsi="Arial" w:cs="Arial"/>
        </w:rPr>
        <w:t xml:space="preserve">    </w:t>
      </w:r>
      <w:r w:rsidR="007902EA" w:rsidRPr="00082FBE">
        <w:rPr>
          <w:rFonts w:ascii="Arial" w:hAnsi="Arial" w:cs="Arial"/>
          <w:noProof/>
          <w:lang w:eastAsia="cs-CZ"/>
        </w:rPr>
        <w:t xml:space="preserve">         </w:t>
      </w:r>
      <w:r w:rsidRPr="00082FBE">
        <w:rPr>
          <w:noProof/>
          <w:lang w:eastAsia="cs-CZ"/>
        </w:rPr>
        <w:t xml:space="preserve">    </w:t>
      </w:r>
      <w:r w:rsidR="00765530">
        <w:rPr>
          <w:noProof/>
          <w:lang w:eastAsia="cs-CZ"/>
        </w:rPr>
        <w:drawing>
          <wp:inline distT="0" distB="0" distL="0" distR="0">
            <wp:extent cx="1857375" cy="1590675"/>
            <wp:effectExtent l="19050" t="0" r="9525" b="0"/>
            <wp:docPr id="2" name="obrázek 3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5D" w:rsidRP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             </w:t>
      </w:r>
    </w:p>
    <w:tbl>
      <w:tblPr>
        <w:tblW w:w="16302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27"/>
        <w:gridCol w:w="1701"/>
        <w:gridCol w:w="2126"/>
        <w:gridCol w:w="5245"/>
        <w:gridCol w:w="1701"/>
        <w:gridCol w:w="1418"/>
        <w:gridCol w:w="1984"/>
      </w:tblGrid>
      <w:tr w:rsidR="00014834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33CC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506F9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31770B" w:rsidRDefault="000506F9" w:rsidP="009E0BB7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IB – Na červenou stůj!</w:t>
            </w:r>
          </w:p>
          <w:p w:rsidR="000506F9" w:rsidRPr="0031770B" w:rsidRDefault="000506F9" w:rsidP="009E0BB7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Podtéma – „Červená je barva lásky“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0506F9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0506F9" w:rsidRPr="009A0A97" w:rsidRDefault="0031770B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0506F9"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31770B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 w:rsidR="0031770B">
              <w:rPr>
                <w:rFonts w:ascii="Arial" w:hAnsi="Arial" w:cs="Arial"/>
              </w:rPr>
              <w:t>6</w:t>
            </w:r>
            <w:r w:rsidRPr="00014834">
              <w:rPr>
                <w:rFonts w:ascii="Arial" w:hAnsi="Arial" w:cs="Arial"/>
              </w:rPr>
              <w:t>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Třída Sluníček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31770B" w:rsidRDefault="000506F9" w:rsidP="009E0BB7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Schůzka pracovní skupiny rodičů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Pracovní skup. rodičů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0506F9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0506F9" w:rsidRPr="009A0A97" w:rsidRDefault="0031770B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31770B" w:rsidP="009E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13,00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31770B" w:rsidP="009E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31770B" w:rsidRDefault="0031770B" w:rsidP="009E0BB7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>Den otevřených dveří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31770B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 a děti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31770B" w:rsidP="0031770B">
            <w:pPr>
              <w:rPr>
                <w:rFonts w:ascii="Arial" w:hAnsi="Arial" w:cs="Arial"/>
              </w:rPr>
            </w:pPr>
            <w:r w:rsidRPr="0031770B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 xml:space="preserve"> Šťastná</w:t>
            </w:r>
          </w:p>
        </w:tc>
      </w:tr>
      <w:tr w:rsidR="0031770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31770B" w:rsidRPr="009A0A97" w:rsidRDefault="0031770B" w:rsidP="003177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31770B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31770B" w:rsidRDefault="0031770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31770B" w:rsidRPr="004C5B84" w:rsidTr="0031770B">
        <w:trPr>
          <w:trHeight w:val="6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31770B" w:rsidRPr="009A0A97" w:rsidRDefault="0031770B" w:rsidP="00E73B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31770B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31770B" w:rsidRDefault="0031770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0B" w:rsidRPr="00014834" w:rsidRDefault="0031770B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905B1B" w:rsidRPr="004C5B84" w:rsidTr="0031770B">
        <w:trPr>
          <w:trHeight w:val="6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905B1B" w:rsidRDefault="00905B1B" w:rsidP="00E73B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B1B" w:rsidRPr="00014834" w:rsidRDefault="00905B1B" w:rsidP="00E73B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B1B" w:rsidRPr="00014834" w:rsidRDefault="00905B1B" w:rsidP="00317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B1B" w:rsidRPr="0031770B" w:rsidRDefault="00905B1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>Poslední termín</w:t>
            </w:r>
            <w:r w:rsidR="00E977A4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 zápisu dítěte na prázdniny do vš</w:t>
            </w: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>ech MŠ v Jeseníku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B1B" w:rsidRPr="00014834" w:rsidRDefault="00905B1B" w:rsidP="00E73B0E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B1B" w:rsidRPr="00014834" w:rsidRDefault="00905B1B" w:rsidP="00E73B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B1B" w:rsidRPr="00014834" w:rsidRDefault="00905B1B" w:rsidP="00E73B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31770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31770B" w:rsidRPr="009A0A97" w:rsidRDefault="0031770B" w:rsidP="00AD62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upřesníme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AD62B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10:00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AD62BB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Dům pro seniory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31770B" w:rsidRDefault="0031770B" w:rsidP="006A24A1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Vystoupení k Sv. matek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AD62B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Senioři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0B" w:rsidRPr="00014834" w:rsidRDefault="0031770B" w:rsidP="00AD62BB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31770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31770B" w:rsidRPr="009A0A97" w:rsidRDefault="0031770B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17. 5.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9E0BB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9E0BB7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31770B" w:rsidRDefault="0031770B" w:rsidP="009E0BB7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Platby inkasem - </w:t>
            </w:r>
            <w:r w:rsidRPr="0031770B">
              <w:rPr>
                <w:rFonts w:ascii="Arial" w:hAnsi="Arial" w:cs="Arial"/>
                <w:b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9E0B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014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0B" w:rsidRPr="00014834" w:rsidRDefault="0031770B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L. Pecinová</w:t>
            </w:r>
          </w:p>
        </w:tc>
      </w:tr>
      <w:tr w:rsidR="0031770B" w:rsidRPr="004C5B84" w:rsidTr="00905B1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31770B" w:rsidRDefault="0031770B" w:rsidP="003177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  <w:p w:rsidR="0031770B" w:rsidRPr="009A0A97" w:rsidRDefault="0031770B" w:rsidP="003177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Default="0031770B" w:rsidP="00905B1B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 w:rsidR="00905B1B">
              <w:rPr>
                <w:rFonts w:ascii="Arial" w:hAnsi="Arial" w:cs="Arial"/>
              </w:rPr>
              <w:t>5</w:t>
            </w:r>
            <w:r w:rsidRPr="00014834">
              <w:rPr>
                <w:rFonts w:ascii="Arial" w:hAnsi="Arial" w:cs="Arial"/>
              </w:rPr>
              <w:t>,</w:t>
            </w:r>
            <w:r w:rsidR="00905B1B"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  <w:p w:rsidR="00905B1B" w:rsidRPr="00014834" w:rsidRDefault="00905B1B" w:rsidP="00905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Default="0031770B" w:rsidP="00317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  <w:p w:rsidR="0031770B" w:rsidRPr="00014834" w:rsidRDefault="0031770B" w:rsidP="00317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Včeličky, Berušky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70B" w:rsidRPr="0031770B" w:rsidRDefault="0031770B" w:rsidP="00905B1B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>Besídka</w:t>
            </w: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 k Sv. matek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Rodinní příslušníci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0B" w:rsidRPr="00014834" w:rsidRDefault="0031770B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0B" w:rsidRPr="00014834" w:rsidRDefault="0031770B" w:rsidP="009E0BB7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664DB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664DBB" w:rsidRPr="009A0A97" w:rsidRDefault="00664DBB" w:rsidP="00E73B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31770B" w:rsidRDefault="00664DB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IB - „Modré nebe nad hlavou“</w:t>
            </w:r>
          </w:p>
          <w:p w:rsidR="00664DBB" w:rsidRDefault="00664DB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lastRenderedPageBreak/>
              <w:t>Podtéma – „Modrá planeta“</w:t>
            </w:r>
          </w:p>
          <w:p w:rsidR="00664DBB" w:rsidRPr="00664DBB" w:rsidRDefault="00664DB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>Projekt – „Malý Jesenický patriot“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664DB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664DBB" w:rsidRPr="009A0A97" w:rsidRDefault="00664DBB" w:rsidP="001A5D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20. 5.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305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AD62B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Kaple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664DBB" w:rsidRDefault="00664DBB" w:rsidP="00664DB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Výchovný koncert ZUŠ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předškoláci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AD62B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BB" w:rsidRPr="00014834" w:rsidRDefault="00664DBB" w:rsidP="00AD6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64DB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664DBB" w:rsidRPr="009A0A97" w:rsidRDefault="007246AE" w:rsidP="00E73B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upřesníme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14,00 – 16,</w:t>
            </w:r>
            <w:r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Mateřské školy v Jeseníku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31770B" w:rsidRDefault="00664DB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Výběr žádostí o přijetí dítěte do MŠ </w:t>
            </w:r>
          </w:p>
          <w:p w:rsidR="00664DBB" w:rsidRPr="0031770B" w:rsidRDefault="00664DBB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o prázdninách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64DB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664DBB" w:rsidRPr="009A0A97" w:rsidRDefault="00664DBB" w:rsidP="00E73B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- 2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45241C" w:rsidRDefault="00664DBB" w:rsidP="00E73B0E">
            <w:pPr>
              <w:rPr>
                <w:rFonts w:ascii="Arial" w:hAnsi="Arial" w:cs="Arial"/>
              </w:rPr>
            </w:pPr>
            <w:r w:rsidRPr="0045241C">
              <w:rPr>
                <w:rFonts w:ascii="Arial" w:hAnsi="Arial" w:cs="Arial"/>
              </w:rPr>
              <w:t>12,30 - 14,45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Hotel </w:t>
            </w:r>
            <w:proofErr w:type="spellStart"/>
            <w:r w:rsidRPr="00014834">
              <w:rPr>
                <w:rFonts w:ascii="Arial" w:hAnsi="Arial" w:cs="Arial"/>
              </w:rPr>
              <w:t>Helios</w:t>
            </w:r>
            <w:proofErr w:type="spellEnd"/>
          </w:p>
          <w:p w:rsidR="00664DBB" w:rsidRPr="00014834" w:rsidRDefault="00664DBB" w:rsidP="00E73B0E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Lipová-lázně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31770B" w:rsidRDefault="00664DBB" w:rsidP="00E73B0E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Plavecký výcvik</w:t>
            </w: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 – </w:t>
            </w:r>
            <w:r w:rsidRPr="00664DBB">
              <w:rPr>
                <w:rFonts w:ascii="Arial" w:hAnsi="Arial" w:cs="Arial"/>
                <w:b/>
                <w:sz w:val="28"/>
                <w:szCs w:val="28"/>
              </w:rPr>
              <w:t>1. skupina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Monika </w:t>
            </w:r>
            <w:proofErr w:type="spellStart"/>
            <w:r w:rsidRPr="00014834">
              <w:rPr>
                <w:rFonts w:ascii="Arial" w:hAnsi="Arial" w:cs="Arial"/>
              </w:rPr>
              <w:t>Blandová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652615">
            <w:pPr>
              <w:snapToGrid w:val="0"/>
              <w:jc w:val="center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 w:rsidR="00652615"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BB" w:rsidRPr="00014834" w:rsidRDefault="00664DBB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64DB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664DBB" w:rsidRPr="009A0A97" w:rsidRDefault="00664DBB" w:rsidP="006A24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28. 5.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FA1BA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11,00 - 16,00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D124B5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 w:rsidR="00D124B5"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31770B" w:rsidRDefault="00664DBB" w:rsidP="00B04820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Platby v hotovosti - </w:t>
            </w:r>
            <w:r w:rsidRPr="0031770B">
              <w:rPr>
                <w:rFonts w:ascii="Arial" w:hAnsi="Arial" w:cs="Arial"/>
                <w:b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BB" w:rsidRPr="00014834" w:rsidRDefault="00664DBB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</w:t>
            </w:r>
            <w:proofErr w:type="spellEnd"/>
            <w:r w:rsidRPr="00014834">
              <w:rPr>
                <w:rFonts w:ascii="Arial" w:hAnsi="Arial" w:cs="Arial"/>
              </w:rPr>
              <w:t>.Pecinová</w:t>
            </w:r>
          </w:p>
        </w:tc>
      </w:tr>
      <w:tr w:rsidR="00664DBB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664DBB" w:rsidRPr="009A0A97" w:rsidRDefault="00664DBB" w:rsidP="00B048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29. 5.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FA1BA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11,00 - 16,00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D124B5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 w:rsidR="00D124B5"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31770B" w:rsidRDefault="00664DBB" w:rsidP="00B04820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Platby v hotovosti - </w:t>
            </w:r>
            <w:r w:rsidRPr="0031770B">
              <w:rPr>
                <w:rFonts w:ascii="Arial" w:hAnsi="Arial" w:cs="Arial"/>
                <w:b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BB" w:rsidRPr="00014834" w:rsidRDefault="00664DBB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BB" w:rsidRPr="00014834" w:rsidRDefault="00664DBB" w:rsidP="00A54CB8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</w:t>
            </w:r>
            <w:proofErr w:type="spellEnd"/>
            <w:r w:rsidRPr="00014834">
              <w:rPr>
                <w:rFonts w:ascii="Arial" w:hAnsi="Arial" w:cs="Arial"/>
              </w:rPr>
              <w:t>.Pecinová</w:t>
            </w:r>
          </w:p>
        </w:tc>
      </w:tr>
      <w:tr w:rsidR="00C8108C" w:rsidRPr="004C5B84" w:rsidTr="00C8108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C8108C" w:rsidRPr="009A0A97" w:rsidRDefault="00C8108C" w:rsidP="00B048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08C" w:rsidRPr="00014834" w:rsidRDefault="00C8108C" w:rsidP="00FA1B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08C" w:rsidRPr="00014834" w:rsidRDefault="00C8108C" w:rsidP="00D12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08C" w:rsidRPr="0031770B" w:rsidRDefault="00C8108C" w:rsidP="00B04820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>„Putovní kufřík“ - ukončení výběru výtvarných prací do soutěže (DUHA)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8108C" w:rsidRDefault="00C8108C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 a děti</w:t>
            </w:r>
          </w:p>
          <w:p w:rsidR="00C8108C" w:rsidRPr="00014834" w:rsidRDefault="00C8108C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08C" w:rsidRPr="00014834" w:rsidRDefault="00C8108C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08C" w:rsidRPr="00014834" w:rsidRDefault="00C8108C" w:rsidP="00A5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D124B5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D124B5" w:rsidRPr="00664DBB" w:rsidRDefault="00D124B5" w:rsidP="00D12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DBB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64DBB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9,00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31770B" w:rsidRDefault="00D124B5" w:rsidP="00D124B5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Pohádkov</w:t>
            </w: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ý den - </w:t>
            </w:r>
            <w:r w:rsidRPr="00664DBB">
              <w:rPr>
                <w:rFonts w:ascii="Arial" w:hAnsi="Arial" w:cs="Arial"/>
                <w:b/>
                <w:sz w:val="28"/>
                <w:szCs w:val="28"/>
              </w:rPr>
              <w:t>pro předškolní děti</w:t>
            </w: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D124B5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D124B5" w:rsidRPr="00014834" w:rsidRDefault="00D124B5" w:rsidP="00E73B0E">
            <w:pPr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FF00"/>
                <w:sz w:val="28"/>
                <w:szCs w:val="28"/>
              </w:rPr>
              <w:t>Připravujeme</w:t>
            </w:r>
          </w:p>
          <w:p w:rsidR="00D124B5" w:rsidRPr="009A0A97" w:rsidRDefault="00D124B5" w:rsidP="00E73B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00"/>
                <w:sz w:val="28"/>
                <w:szCs w:val="28"/>
              </w:rPr>
              <w:t>4</w:t>
            </w:r>
            <w:r w:rsidRPr="00014834">
              <w:rPr>
                <w:rFonts w:ascii="Arial" w:hAnsi="Arial" w:cs="Arial"/>
                <w:b/>
                <w:color w:val="FFFF00"/>
                <w:sz w:val="28"/>
                <w:szCs w:val="28"/>
              </w:rPr>
              <w:t>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Šk</w:t>
            </w:r>
            <w:proofErr w:type="spellEnd"/>
            <w:r w:rsidRPr="00014834">
              <w:rPr>
                <w:rFonts w:ascii="Arial" w:hAnsi="Arial" w:cs="Arial"/>
              </w:rPr>
              <w:t xml:space="preserve">. zahrada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Default="00D124B5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MDD - zahradní akce pro děti</w:t>
            </w:r>
          </w:p>
          <w:p w:rsidR="00D124B5" w:rsidRPr="0031770B" w:rsidRDefault="00D124B5" w:rsidP="00E73B0E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>„Malý Jesenický patriot“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  <w:p w:rsidR="00D124B5" w:rsidRPr="00014834" w:rsidRDefault="00D124B5" w:rsidP="00E73B0E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Prac</w:t>
            </w:r>
            <w:proofErr w:type="spellEnd"/>
            <w:r w:rsidRPr="00014834">
              <w:rPr>
                <w:rFonts w:ascii="Arial" w:hAnsi="Arial" w:cs="Arial"/>
              </w:rPr>
              <w:t xml:space="preserve">. </w:t>
            </w:r>
            <w:proofErr w:type="gramStart"/>
            <w:r w:rsidRPr="00014834">
              <w:rPr>
                <w:rFonts w:ascii="Arial" w:hAnsi="Arial" w:cs="Arial"/>
              </w:rPr>
              <w:t>skup.</w:t>
            </w:r>
            <w:proofErr w:type="gramEnd"/>
            <w:r w:rsidRPr="00014834">
              <w:rPr>
                <w:rFonts w:ascii="Arial" w:hAnsi="Arial" w:cs="Arial"/>
              </w:rPr>
              <w:t xml:space="preserve"> rod.</w:t>
            </w:r>
          </w:p>
        </w:tc>
      </w:tr>
      <w:tr w:rsidR="00D124B5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D124B5" w:rsidRPr="009A0A97" w:rsidRDefault="00D124B5" w:rsidP="000E6AD8">
            <w:pPr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00"/>
                <w:sz w:val="28"/>
                <w:szCs w:val="28"/>
              </w:rPr>
              <w:t>5. - 11.6.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0A5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Hotel </w:t>
            </w:r>
            <w:proofErr w:type="spellStart"/>
            <w:r w:rsidRPr="00014834">
              <w:rPr>
                <w:rFonts w:ascii="Arial" w:hAnsi="Arial" w:cs="Arial"/>
              </w:rPr>
              <w:t>Helios</w:t>
            </w:r>
            <w:proofErr w:type="spellEnd"/>
          </w:p>
          <w:p w:rsidR="00D124B5" w:rsidRPr="00014834" w:rsidRDefault="00D124B5" w:rsidP="00E73B0E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Lipová-lázně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31770B" w:rsidRDefault="00D124B5" w:rsidP="007246AE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>Plavecký výcvik</w:t>
            </w:r>
            <w:r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 – </w:t>
            </w:r>
            <w:r w:rsidR="007246A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64DBB">
              <w:rPr>
                <w:rFonts w:ascii="Arial" w:hAnsi="Arial" w:cs="Arial"/>
                <w:b/>
                <w:sz w:val="28"/>
                <w:szCs w:val="28"/>
              </w:rPr>
              <w:t>. skupina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Monika </w:t>
            </w:r>
            <w:proofErr w:type="spellStart"/>
            <w:r w:rsidRPr="00014834">
              <w:rPr>
                <w:rFonts w:ascii="Arial" w:hAnsi="Arial" w:cs="Arial"/>
              </w:rPr>
              <w:t>Blandová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5A068A">
            <w:pPr>
              <w:snapToGrid w:val="0"/>
              <w:jc w:val="center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 w:rsidR="005A068A"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4B5" w:rsidRPr="00014834" w:rsidRDefault="00D124B5" w:rsidP="00E73B0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D124B5" w:rsidRPr="004C5B84" w:rsidTr="0031770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33CC"/>
          </w:tcPr>
          <w:p w:rsidR="00D124B5" w:rsidRPr="009A0A97" w:rsidRDefault="00D124B5" w:rsidP="00D124B5">
            <w:pPr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color w:val="FFFF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FFFF00"/>
                <w:sz w:val="28"/>
                <w:szCs w:val="28"/>
              </w:rPr>
              <w:t>3</w:t>
            </w:r>
            <w:r w:rsidRPr="009A0A97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. 6.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A54CB8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0E6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Pohoda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31770B" w:rsidRDefault="00D124B5" w:rsidP="00A71B3D">
            <w:pPr>
              <w:rPr>
                <w:rFonts w:ascii="Arial" w:hAnsi="Arial" w:cs="Arial"/>
                <w:b/>
                <w:color w:val="FF33CC"/>
                <w:sz w:val="28"/>
                <w:szCs w:val="28"/>
              </w:rPr>
            </w:pPr>
            <w:r w:rsidRPr="0031770B">
              <w:rPr>
                <w:rFonts w:ascii="Arial" w:hAnsi="Arial" w:cs="Arial"/>
                <w:b/>
                <w:color w:val="FF33CC"/>
                <w:sz w:val="28"/>
                <w:szCs w:val="28"/>
              </w:rPr>
              <w:t xml:space="preserve">Rozloučení s předškoláky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Sergej </w:t>
            </w:r>
            <w:proofErr w:type="spellStart"/>
            <w:r>
              <w:rPr>
                <w:rFonts w:ascii="Arial" w:hAnsi="Arial" w:cs="Arial"/>
              </w:rPr>
              <w:t>Sanža</w:t>
            </w:r>
            <w:proofErr w:type="spellEnd"/>
            <w:r w:rsidRPr="00014834">
              <w:rPr>
                <w:rFonts w:ascii="Arial" w:hAnsi="Arial" w:cs="Arial"/>
              </w:rPr>
              <w:t xml:space="preserve"> - Brno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4B5" w:rsidRPr="00014834" w:rsidRDefault="00D124B5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4B5" w:rsidRPr="00014834" w:rsidRDefault="00D124B5" w:rsidP="001962C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CE035D" w:rsidRPr="00573888" w:rsidRDefault="00CE035D">
      <w:pPr>
        <w:rPr>
          <w:color w:val="FFFF00"/>
        </w:rPr>
      </w:pPr>
    </w:p>
    <w:sectPr w:rsidR="00CE035D" w:rsidRPr="00573888" w:rsidSect="00014834">
      <w:pgSz w:w="16838" w:h="11906" w:orient="landscape"/>
      <w:pgMar w:top="567" w:right="567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10F0"/>
    <w:multiLevelType w:val="hybridMultilevel"/>
    <w:tmpl w:val="F1107BF6"/>
    <w:lvl w:ilvl="0" w:tplc="7AF8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F02DC"/>
    <w:rsid w:val="00014834"/>
    <w:rsid w:val="000505F6"/>
    <w:rsid w:val="000506F9"/>
    <w:rsid w:val="00053268"/>
    <w:rsid w:val="000776F4"/>
    <w:rsid w:val="00082FBE"/>
    <w:rsid w:val="000A02F7"/>
    <w:rsid w:val="000A1E4D"/>
    <w:rsid w:val="000A57F6"/>
    <w:rsid w:val="000E6AD8"/>
    <w:rsid w:val="00116DFD"/>
    <w:rsid w:val="00132C6C"/>
    <w:rsid w:val="0016152D"/>
    <w:rsid w:val="00163014"/>
    <w:rsid w:val="001962C2"/>
    <w:rsid w:val="001A5D1D"/>
    <w:rsid w:val="001C59CC"/>
    <w:rsid w:val="001C5A2E"/>
    <w:rsid w:val="00206699"/>
    <w:rsid w:val="00227BCA"/>
    <w:rsid w:val="0031770B"/>
    <w:rsid w:val="00360DAF"/>
    <w:rsid w:val="003C35D3"/>
    <w:rsid w:val="0045241C"/>
    <w:rsid w:val="004C5B84"/>
    <w:rsid w:val="004C7D7E"/>
    <w:rsid w:val="005326B8"/>
    <w:rsid w:val="00551818"/>
    <w:rsid w:val="00573888"/>
    <w:rsid w:val="00580B07"/>
    <w:rsid w:val="00586292"/>
    <w:rsid w:val="005A068A"/>
    <w:rsid w:val="00621379"/>
    <w:rsid w:val="006423A8"/>
    <w:rsid w:val="00652615"/>
    <w:rsid w:val="00664DBB"/>
    <w:rsid w:val="006A24A1"/>
    <w:rsid w:val="006A7508"/>
    <w:rsid w:val="006B48A2"/>
    <w:rsid w:val="006C6275"/>
    <w:rsid w:val="007246AE"/>
    <w:rsid w:val="00725BA7"/>
    <w:rsid w:val="00742E87"/>
    <w:rsid w:val="00765530"/>
    <w:rsid w:val="007902EA"/>
    <w:rsid w:val="00792223"/>
    <w:rsid w:val="007D359B"/>
    <w:rsid w:val="00806BD7"/>
    <w:rsid w:val="008A697D"/>
    <w:rsid w:val="008A7CA1"/>
    <w:rsid w:val="008F02DC"/>
    <w:rsid w:val="00903256"/>
    <w:rsid w:val="00905B1B"/>
    <w:rsid w:val="009341B8"/>
    <w:rsid w:val="00982407"/>
    <w:rsid w:val="009A0A97"/>
    <w:rsid w:val="009E1E39"/>
    <w:rsid w:val="00A54CB8"/>
    <w:rsid w:val="00A71B3D"/>
    <w:rsid w:val="00A93495"/>
    <w:rsid w:val="00AA0CCB"/>
    <w:rsid w:val="00B04820"/>
    <w:rsid w:val="00B5782A"/>
    <w:rsid w:val="00B807AB"/>
    <w:rsid w:val="00BD2C34"/>
    <w:rsid w:val="00BE324A"/>
    <w:rsid w:val="00C8108C"/>
    <w:rsid w:val="00CE0246"/>
    <w:rsid w:val="00CE035D"/>
    <w:rsid w:val="00CF4FBF"/>
    <w:rsid w:val="00D124B5"/>
    <w:rsid w:val="00D650C1"/>
    <w:rsid w:val="00D827FA"/>
    <w:rsid w:val="00E14397"/>
    <w:rsid w:val="00E305B9"/>
    <w:rsid w:val="00E977A4"/>
    <w:rsid w:val="00EB3A22"/>
    <w:rsid w:val="00EC218F"/>
    <w:rsid w:val="00F10AC7"/>
    <w:rsid w:val="00FA1BA0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132C6C"/>
  </w:style>
  <w:style w:type="character" w:customStyle="1" w:styleId="Standardnpsmoodstavce3">
    <w:name w:val="Standardní písmo odstavce3"/>
    <w:rsid w:val="00132C6C"/>
  </w:style>
  <w:style w:type="character" w:customStyle="1" w:styleId="Standardnpsmoodstavce2">
    <w:name w:val="Standardní písmo odstavce2"/>
    <w:rsid w:val="00132C6C"/>
  </w:style>
  <w:style w:type="character" w:customStyle="1" w:styleId="WW8Num1z0">
    <w:name w:val="WW8Num1z0"/>
    <w:rsid w:val="00132C6C"/>
  </w:style>
  <w:style w:type="character" w:customStyle="1" w:styleId="WW8Num1z1">
    <w:name w:val="WW8Num1z1"/>
    <w:rsid w:val="00132C6C"/>
  </w:style>
  <w:style w:type="character" w:customStyle="1" w:styleId="WW8Num1z2">
    <w:name w:val="WW8Num1z2"/>
    <w:rsid w:val="00132C6C"/>
  </w:style>
  <w:style w:type="character" w:customStyle="1" w:styleId="WW8Num1z3">
    <w:name w:val="WW8Num1z3"/>
    <w:rsid w:val="00132C6C"/>
  </w:style>
  <w:style w:type="character" w:customStyle="1" w:styleId="WW8Num1z4">
    <w:name w:val="WW8Num1z4"/>
    <w:rsid w:val="00132C6C"/>
  </w:style>
  <w:style w:type="character" w:customStyle="1" w:styleId="WW8Num1z5">
    <w:name w:val="WW8Num1z5"/>
    <w:rsid w:val="00132C6C"/>
  </w:style>
  <w:style w:type="character" w:customStyle="1" w:styleId="WW8Num1z6">
    <w:name w:val="WW8Num1z6"/>
    <w:rsid w:val="00132C6C"/>
  </w:style>
  <w:style w:type="character" w:customStyle="1" w:styleId="WW8Num1z7">
    <w:name w:val="WW8Num1z7"/>
    <w:rsid w:val="00132C6C"/>
  </w:style>
  <w:style w:type="character" w:customStyle="1" w:styleId="WW8Num1z8">
    <w:name w:val="WW8Num1z8"/>
    <w:rsid w:val="00132C6C"/>
  </w:style>
  <w:style w:type="character" w:customStyle="1" w:styleId="Standardnpsmoodstavce1">
    <w:name w:val="Standardní písmo odstavce1"/>
    <w:rsid w:val="00132C6C"/>
  </w:style>
  <w:style w:type="character" w:customStyle="1" w:styleId="Symbolyproslovn">
    <w:name w:val="Symboly pro číslování"/>
    <w:rsid w:val="00132C6C"/>
  </w:style>
  <w:style w:type="paragraph" w:customStyle="1" w:styleId="Nadpis">
    <w:name w:val="Nadpis"/>
    <w:basedOn w:val="Normln"/>
    <w:next w:val="Zkladntext"/>
    <w:rsid w:val="00132C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132C6C"/>
    <w:pPr>
      <w:spacing w:after="120"/>
    </w:pPr>
  </w:style>
  <w:style w:type="paragraph" w:styleId="Seznam">
    <w:name w:val="List"/>
    <w:basedOn w:val="Zkladntext"/>
    <w:rsid w:val="00132C6C"/>
    <w:rPr>
      <w:rFonts w:cs="Mangal"/>
    </w:rPr>
  </w:style>
  <w:style w:type="paragraph" w:customStyle="1" w:styleId="Popisek">
    <w:name w:val="Popisek"/>
    <w:basedOn w:val="Normln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32C6C"/>
    <w:pPr>
      <w:suppressLineNumbers/>
    </w:pPr>
    <w:rPr>
      <w:rFonts w:cs="Mangal"/>
    </w:rPr>
  </w:style>
  <w:style w:type="paragraph" w:styleId="Normlnweb">
    <w:name w:val="Normal (Web)"/>
    <w:basedOn w:val="Normln"/>
    <w:rsid w:val="00132C6C"/>
    <w:pPr>
      <w:spacing w:before="280" w:after="119"/>
    </w:pPr>
  </w:style>
  <w:style w:type="paragraph" w:customStyle="1" w:styleId="Obsahtabulky">
    <w:name w:val="Obsah tabulky"/>
    <w:basedOn w:val="Normln"/>
    <w:rsid w:val="00132C6C"/>
    <w:pPr>
      <w:suppressLineNumbers/>
    </w:pPr>
  </w:style>
  <w:style w:type="paragraph" w:customStyle="1" w:styleId="Nadpistabulky">
    <w:name w:val="Nadpis tabulky"/>
    <w:basedOn w:val="Obsahtabulky"/>
    <w:rsid w:val="00132C6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8C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krtek</dc:creator>
  <cp:lastModifiedBy>Jana</cp:lastModifiedBy>
  <cp:revision>8</cp:revision>
  <cp:lastPrinted>2019-05-02T14:07:00Z</cp:lastPrinted>
  <dcterms:created xsi:type="dcterms:W3CDTF">2019-05-02T05:49:00Z</dcterms:created>
  <dcterms:modified xsi:type="dcterms:W3CDTF">2019-05-02T15:59:00Z</dcterms:modified>
</cp:coreProperties>
</file>